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ED5F68D" w:rsidR="00030C17" w:rsidRDefault="008C7C61" w:rsidP="008C7C61">
      <w:pPr>
        <w:pStyle w:val="Title"/>
      </w:pPr>
      <w:r>
        <w:t xml:space="preserve">The One Who </w:t>
      </w:r>
      <w:r w:rsidR="00030A72">
        <w:t>Shot</w:t>
      </w:r>
      <w:r>
        <w:t xml:space="preserve"> Away</w:t>
      </w:r>
    </w:p>
    <w:p w14:paraId="6470B051" w14:textId="54FF3831" w:rsidR="001C2021" w:rsidRDefault="00030A72">
      <w:pPr>
        <w:rPr>
          <w:i/>
          <w:iCs/>
        </w:rPr>
      </w:pPr>
      <w:r w:rsidRPr="00030A72">
        <w:rPr>
          <w:i/>
          <w:iCs/>
        </w:rPr>
        <w:t>A sojourning photographer returns home to find a good Christian girl begging him to take her on his next adventure.</w:t>
      </w:r>
    </w:p>
    <w:p w14:paraId="65254016" w14:textId="77777777" w:rsidR="00030A72" w:rsidRPr="009975D9" w:rsidRDefault="00030A72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17D6B9FC" w:rsidR="00106AFC" w:rsidRDefault="00106AFC">
      <w:r w:rsidRPr="00106AFC">
        <w:rPr>
          <w:b/>
          <w:bCs/>
        </w:rPr>
        <w:t>Genre:</w:t>
      </w:r>
      <w:r>
        <w:t xml:space="preserve"> Contemporary Christian Romance</w:t>
      </w:r>
    </w:p>
    <w:p w14:paraId="4390A472" w14:textId="05992DE9" w:rsidR="00106AFC" w:rsidRDefault="00106AFC">
      <w:r w:rsidRPr="00106AFC">
        <w:rPr>
          <w:b/>
          <w:bCs/>
        </w:rPr>
        <w:t>Series:</w:t>
      </w:r>
      <w:r>
        <w:t xml:space="preserve"> The Prodigal Ones, #</w:t>
      </w:r>
      <w:r w:rsidR="00030A72">
        <w:t>5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Hineni Publishing (Author’s company; Indie)</w:t>
      </w:r>
    </w:p>
    <w:p w14:paraId="4F073205" w14:textId="2F95BB63" w:rsidR="00106AFC" w:rsidRPr="00106AFC" w:rsidRDefault="00106AFC">
      <w:r>
        <w:rPr>
          <w:b/>
          <w:bCs/>
        </w:rPr>
        <w:t xml:space="preserve">Published: </w:t>
      </w:r>
      <w:r w:rsidR="00030A72">
        <w:t>June 22, 2022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0BAD0AEB" w14:textId="77777777" w:rsidR="008C7C61" w:rsidRPr="008C7C61" w:rsidRDefault="008C7C61" w:rsidP="008C7C61"/>
    <w:p w14:paraId="65671DB9" w14:textId="77777777" w:rsidR="00030A72" w:rsidRPr="00030A72" w:rsidRDefault="00030A72" w:rsidP="00030A72">
      <w:pPr>
        <w:rPr>
          <w:b/>
          <w:bCs/>
          <w:lang w:val="en-US"/>
        </w:rPr>
      </w:pPr>
      <w:r w:rsidRPr="00030A72">
        <w:rPr>
          <w:b/>
          <w:bCs/>
          <w:lang w:val="en-US"/>
        </w:rPr>
        <w:t>JEREMY</w:t>
      </w:r>
    </w:p>
    <w:p w14:paraId="3FEC3047" w14:textId="77777777" w:rsidR="00030A72" w:rsidRPr="00030A72" w:rsidRDefault="00030A72" w:rsidP="00030A72">
      <w:pPr>
        <w:rPr>
          <w:lang w:val="en-US"/>
        </w:rPr>
      </w:pPr>
      <w:r w:rsidRPr="00030A72">
        <w:rPr>
          <w:i/>
          <w:iCs/>
          <w:lang w:val="en-US"/>
        </w:rPr>
        <w:t>If he’s the sinner and she’s the saint, why does he need to save her?</w:t>
      </w:r>
    </w:p>
    <w:p w14:paraId="1FE21A4C" w14:textId="77777777" w:rsidR="00030A72" w:rsidRPr="00030A72" w:rsidRDefault="00030A72" w:rsidP="00030A72">
      <w:pPr>
        <w:rPr>
          <w:lang w:val="en-US"/>
        </w:rPr>
      </w:pPr>
    </w:p>
    <w:p w14:paraId="6304E71D" w14:textId="74CE0D53" w:rsidR="00030A72" w:rsidRPr="00030A72" w:rsidRDefault="00030A72" w:rsidP="00030A72">
      <w:pPr>
        <w:rPr>
          <w:lang w:val="en-US"/>
        </w:rPr>
      </w:pPr>
      <w:r w:rsidRPr="00030A72">
        <w:rPr>
          <w:lang w:val="en-US"/>
        </w:rPr>
        <w:t>Jeremy Sinclair’s mission is simple: show up to Max’s wedding, deliver a killer best man toast, and fly back to the ends of the earth. The last thing he expects is to have Rachel begging him to take her with him.</w:t>
      </w:r>
    </w:p>
    <w:p w14:paraId="542399BF" w14:textId="77777777" w:rsidR="00030A72" w:rsidRDefault="00030A72" w:rsidP="00030A72">
      <w:pPr>
        <w:rPr>
          <w:b/>
          <w:bCs/>
          <w:lang w:val="en-US"/>
        </w:rPr>
      </w:pPr>
    </w:p>
    <w:p w14:paraId="4E231CC6" w14:textId="7C3D3B94" w:rsidR="00030A72" w:rsidRPr="00030A72" w:rsidRDefault="00030A72" w:rsidP="00030A72">
      <w:pPr>
        <w:rPr>
          <w:b/>
          <w:bCs/>
          <w:lang w:val="en-US"/>
        </w:rPr>
      </w:pPr>
      <w:r w:rsidRPr="00030A72">
        <w:rPr>
          <w:b/>
          <w:bCs/>
          <w:lang w:val="en-US"/>
        </w:rPr>
        <w:t>RACHEL</w:t>
      </w:r>
    </w:p>
    <w:p w14:paraId="3413BE95" w14:textId="77777777" w:rsidR="00030A72" w:rsidRPr="00030A72" w:rsidRDefault="00030A72" w:rsidP="00030A72">
      <w:pPr>
        <w:rPr>
          <w:lang w:val="en-US"/>
        </w:rPr>
      </w:pPr>
      <w:r w:rsidRPr="00030A72">
        <w:rPr>
          <w:i/>
          <w:iCs/>
          <w:lang w:val="en-US"/>
        </w:rPr>
        <w:t>Is he her way out, her brand new addiction, or the answer to all her prayers?</w:t>
      </w:r>
    </w:p>
    <w:p w14:paraId="5A7CAE72" w14:textId="77777777" w:rsidR="00030A72" w:rsidRPr="00030A72" w:rsidRDefault="00030A72" w:rsidP="00030A72">
      <w:pPr>
        <w:rPr>
          <w:lang w:val="en-US"/>
        </w:rPr>
      </w:pPr>
    </w:p>
    <w:p w14:paraId="74832E1F" w14:textId="45795347" w:rsidR="00030A72" w:rsidRPr="00030A72" w:rsidRDefault="00030A72" w:rsidP="00030A72">
      <w:pPr>
        <w:rPr>
          <w:lang w:val="en-US"/>
        </w:rPr>
      </w:pPr>
      <w:r w:rsidRPr="00030A72">
        <w:rPr>
          <w:lang w:val="en-US"/>
        </w:rPr>
        <w:t>Rachel Petersen has a secret that will shatter her spotless image. When Jeremy shows up, she finds in him her quickest escape from the lie of a life she created for herself</w:t>
      </w:r>
      <w:r w:rsidRPr="00030A72">
        <w:rPr>
          <w:lang w:val="en-US"/>
        </w:rPr>
        <w:t>.</w:t>
      </w:r>
    </w:p>
    <w:p w14:paraId="4167C83B" w14:textId="77777777" w:rsidR="00030A72" w:rsidRPr="00030A72" w:rsidRDefault="00030A72" w:rsidP="00030A72">
      <w:pPr>
        <w:rPr>
          <w:b/>
          <w:bCs/>
          <w:lang w:val="en-US"/>
        </w:rPr>
      </w:pPr>
    </w:p>
    <w:p w14:paraId="25EF4CB8" w14:textId="06FAF787" w:rsidR="00106AFC" w:rsidRPr="00030A72" w:rsidRDefault="00030A72">
      <w:pPr>
        <w:rPr>
          <w:b/>
          <w:bCs/>
          <w:lang w:val="en-US"/>
        </w:rPr>
      </w:pPr>
      <w:r w:rsidRPr="00030A72">
        <w:rPr>
          <w:b/>
          <w:bCs/>
          <w:i/>
          <w:iCs/>
          <w:lang w:val="en-US"/>
        </w:rPr>
        <w:t>Will he see right through her and get her to trust him with the truth? Or will she continue to live a lie and shatter his heart in the process?</w:t>
      </w:r>
      <w:r w:rsidR="00106AFC">
        <w:br w:type="page"/>
      </w:r>
    </w:p>
    <w:p w14:paraId="108A2A2E" w14:textId="40C02243" w:rsidR="007D722D" w:rsidRDefault="007D722D" w:rsidP="007D722D">
      <w:pPr>
        <w:pStyle w:val="Heading1"/>
      </w:pPr>
      <w:r>
        <w:lastRenderedPageBreak/>
        <w:t>Relevant Links</w:t>
      </w:r>
    </w:p>
    <w:p w14:paraId="0C0D6CDF" w14:textId="3CF675BD" w:rsidR="008C7C61" w:rsidRPr="009975D9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  <w:hyperlink r:id="rId4" w:history="1">
        <w:r w:rsidR="00030A72" w:rsidRPr="00A67D29">
          <w:rPr>
            <w:rStyle w:val="Hyperlink"/>
            <w:b/>
            <w:bCs/>
          </w:rPr>
          <w:t>www.joannatheparadox.com/theonewhoshotaway</w:t>
        </w:r>
      </w:hyperlink>
      <w:r w:rsidR="00030A72">
        <w:rPr>
          <w:b/>
          <w:bCs/>
        </w:rPr>
        <w:t xml:space="preserve"> </w:t>
      </w:r>
      <w:r w:rsidR="001C2021">
        <w:rPr>
          <w:b/>
          <w:bCs/>
        </w:rPr>
        <w:t xml:space="preserve"> </w:t>
      </w:r>
      <w:r w:rsidR="009975D9">
        <w:t xml:space="preserve"> </w:t>
      </w:r>
    </w:p>
    <w:p w14:paraId="44485217" w14:textId="77777777" w:rsidR="008C7C61" w:rsidRPr="008C7C61" w:rsidRDefault="008C7C61" w:rsidP="007D722D">
      <w:pPr>
        <w:rPr>
          <w:b/>
          <w:bCs/>
        </w:rPr>
      </w:pPr>
    </w:p>
    <w:p w14:paraId="47842B62" w14:textId="7117990C" w:rsidR="007D722D" w:rsidRDefault="007D722D" w:rsidP="007D722D">
      <w:r>
        <w:t>Amazon</w:t>
      </w:r>
      <w:r w:rsidR="00106AFC">
        <w:t xml:space="preserve"> (Ebook)</w:t>
      </w:r>
      <w:r>
        <w:t>:</w:t>
      </w:r>
      <w:r w:rsidR="008C7C61">
        <w:t xml:space="preserve"> </w:t>
      </w:r>
      <w:hyperlink r:id="rId5" w:history="1">
        <w:r w:rsidR="00030A72" w:rsidRPr="00A67D29">
          <w:rPr>
            <w:rStyle w:val="Hyperlink"/>
            <w:b/>
            <w:bCs/>
          </w:rPr>
          <w:t>www.joannathepara</w:t>
        </w:r>
        <w:r w:rsidR="00030A72" w:rsidRPr="00A67D29">
          <w:rPr>
            <w:rStyle w:val="Hyperlink"/>
            <w:b/>
            <w:bCs/>
          </w:rPr>
          <w:t>d</w:t>
        </w:r>
        <w:r w:rsidR="00030A72" w:rsidRPr="00A67D29">
          <w:rPr>
            <w:rStyle w:val="Hyperlink"/>
            <w:b/>
            <w:bCs/>
          </w:rPr>
          <w:t>ox.com/towsa</w:t>
        </w:r>
      </w:hyperlink>
      <w:r w:rsidR="00030A72">
        <w:t xml:space="preserve"> </w:t>
      </w:r>
      <w:r w:rsidR="008C7C61">
        <w:t>(affiliate link)</w:t>
      </w:r>
    </w:p>
    <w:p w14:paraId="41677E01" w14:textId="1E8B44B8" w:rsidR="00106AFC" w:rsidRDefault="00106AFC" w:rsidP="007D722D">
      <w:pPr>
        <w:rPr>
          <w:b/>
          <w:bCs/>
        </w:rPr>
      </w:pPr>
      <w:r>
        <w:t xml:space="preserve">Amazon (Paperback): </w:t>
      </w:r>
      <w:hyperlink r:id="rId6" w:history="1">
        <w:r w:rsidR="00030A72" w:rsidRPr="00A67D29">
          <w:rPr>
            <w:rStyle w:val="Hyperlink"/>
            <w:b/>
            <w:bCs/>
          </w:rPr>
          <w:t>www.joannatheparadox.com/towsa_paperback</w:t>
        </w:r>
      </w:hyperlink>
      <w:r w:rsidR="00030A72">
        <w:t xml:space="preserve"> </w:t>
      </w:r>
    </w:p>
    <w:p w14:paraId="272B7648" w14:textId="360DD169" w:rsidR="008C7C61" w:rsidRDefault="008C7C61" w:rsidP="007D722D">
      <w:pPr>
        <w:rPr>
          <w:b/>
          <w:bCs/>
        </w:rPr>
      </w:pPr>
      <w:r>
        <w:t xml:space="preserve">Bookbub: </w:t>
      </w:r>
      <w:hyperlink r:id="rId7" w:history="1">
        <w:r w:rsidR="00030A72" w:rsidRPr="00A67D29">
          <w:rPr>
            <w:rStyle w:val="Hyperlink"/>
            <w:b/>
            <w:bCs/>
          </w:rPr>
          <w:t>www.joannatheparadox.com/towsa_bookbub</w:t>
        </w:r>
      </w:hyperlink>
      <w:r w:rsidR="00030A72">
        <w:t xml:space="preserve"> </w:t>
      </w:r>
    </w:p>
    <w:p w14:paraId="3984268F" w14:textId="2E5BAC9B" w:rsidR="007B2706" w:rsidRPr="007B2706" w:rsidRDefault="008C7C61">
      <w:pPr>
        <w:rPr>
          <w:b/>
          <w:bCs/>
        </w:rPr>
      </w:pPr>
      <w:r>
        <w:t xml:space="preserve">Goodreads: </w:t>
      </w:r>
      <w:hyperlink r:id="rId8" w:history="1">
        <w:r w:rsidR="00030A72" w:rsidRPr="00A67D29">
          <w:rPr>
            <w:rStyle w:val="Hyperlink"/>
            <w:b/>
            <w:bCs/>
          </w:rPr>
          <w:t>www.joannatheparadox.com/towsa_goodreads</w:t>
        </w:r>
      </w:hyperlink>
      <w:r w:rsidR="00030A72"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F2844387-64D6-4B6C-8A52-29957396B260}"/>
    <w:embedBold r:id="rId2" w:fontKey="{7B482413-1BB1-453F-A416-BCB2D84D9C76}"/>
    <w:embedItalic r:id="rId3" w:fontKey="{75425C0A-55FD-4BE0-8198-BAA9A31A0B36}"/>
    <w:embedBoldItalic r:id="rId4" w:fontKey="{D0FF8BC6-7154-4DB0-8138-D1ECB0CBE11A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5" w:fontKey="{DADAD32D-DE6B-4C03-99A0-E59066C78CC4}"/>
    <w:embedBold r:id="rId6" w:fontKey="{9FB7BF99-664B-4065-BF52-2F961A7B557E}"/>
    <w:embedItalic r:id="rId7" w:fontKey="{A27E75E8-743D-42A7-A19F-E4002925E673}"/>
    <w:embedBoldItalic r:id="rId8" w:fontKey="{368FDA61-8DDB-4D74-8E21-1B9E5F20D03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DFE5DCA4-6DDB-4789-9973-5C416DD888B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027D5816-B2F1-4C05-B703-13F5EED3CF4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6F79"/>
    <w:rsid w:val="00030A72"/>
    <w:rsid w:val="00030C17"/>
    <w:rsid w:val="0010102B"/>
    <w:rsid w:val="00106AFC"/>
    <w:rsid w:val="001C2021"/>
    <w:rsid w:val="007B2706"/>
    <w:rsid w:val="007C4C97"/>
    <w:rsid w:val="007D722D"/>
    <w:rsid w:val="008C7C61"/>
    <w:rsid w:val="009975D9"/>
    <w:rsid w:val="00A9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0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8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5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towsa_goodreads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towsa_bookbu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towsa_paperback" TargetMode="External"/><Relationship Id="rId5" Type="http://schemas.openxmlformats.org/officeDocument/2006/relationships/hyperlink" Target="http://www.joannatheparadox.com/towsa" TargetMode="External"/><Relationship Id="rId10" Type="http://schemas.openxmlformats.org/officeDocument/2006/relationships/theme" Target="theme/theme1.xml"/><Relationship Id="rId4" Type="http://schemas.openxmlformats.org/officeDocument/2006/relationships/hyperlink" Target="http://www.joannatheparadox.com/theonewhoshotaway" TargetMode="Externa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244</Words>
  <Characters>1393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8</cp:revision>
  <dcterms:created xsi:type="dcterms:W3CDTF">2025-01-28T16:11:00Z</dcterms:created>
  <dcterms:modified xsi:type="dcterms:W3CDTF">2025-01-29T08:07:00Z</dcterms:modified>
</cp:coreProperties>
</file>